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55" w:rsidRDefault="00C11355" w:rsidP="00C11355">
      <w:pPr>
        <w:pStyle w:val="Zkladntext"/>
        <w:rPr>
          <w:rFonts w:ascii="Times New Roman" w:hAnsi="Times New Roman"/>
          <w:szCs w:val="24"/>
        </w:rPr>
      </w:pPr>
      <w:bookmarkStart w:id="0" w:name="_GoBack"/>
      <w:bookmarkEnd w:id="0"/>
    </w:p>
    <w:p w:rsidR="00C11355" w:rsidRDefault="00C11355" w:rsidP="00C11355">
      <w:pPr>
        <w:pStyle w:val="Zkladntext"/>
        <w:rPr>
          <w:rFonts w:ascii="Times New Roman" w:hAnsi="Times New Roman"/>
          <w:szCs w:val="24"/>
        </w:rPr>
      </w:pPr>
    </w:p>
    <w:p w:rsidR="00C11355" w:rsidRPr="00657E3C" w:rsidRDefault="00C11355" w:rsidP="00C11355">
      <w:pPr>
        <w:pStyle w:val="Nadpis1"/>
      </w:pPr>
      <w:bookmarkStart w:id="1" w:name="_Toc465628183"/>
      <w:r w:rsidRPr="00657E3C">
        <w:t xml:space="preserve">Příloha </w:t>
      </w:r>
      <w:r>
        <w:t>č. 2</w:t>
      </w:r>
      <w:bookmarkEnd w:id="1"/>
    </w:p>
    <w:p w:rsidR="00C11355" w:rsidRDefault="00C11355" w:rsidP="00C11355">
      <w:pPr>
        <w:pStyle w:val="Nadpis1"/>
        <w:ind w:left="2668" w:firstLine="172"/>
        <w:jc w:val="left"/>
        <w:rPr>
          <w:bCs/>
          <w:sz w:val="24"/>
          <w:szCs w:val="24"/>
        </w:rPr>
      </w:pPr>
    </w:p>
    <w:p w:rsidR="00C11355" w:rsidRPr="009A30E2" w:rsidRDefault="00C11355" w:rsidP="00C11355">
      <w:pPr>
        <w:pStyle w:val="Nadpis1"/>
        <w:ind w:left="3236" w:firstLine="172"/>
        <w:jc w:val="left"/>
        <w:rPr>
          <w:bCs/>
          <w:sz w:val="24"/>
          <w:szCs w:val="24"/>
        </w:rPr>
      </w:pPr>
      <w:bookmarkStart w:id="2" w:name="_Toc465628184"/>
      <w:r w:rsidRPr="009A30E2">
        <w:rPr>
          <w:bCs/>
          <w:sz w:val="24"/>
          <w:szCs w:val="24"/>
        </w:rPr>
        <w:t>Anotace závěrečné práce</w:t>
      </w:r>
      <w:bookmarkEnd w:id="2"/>
    </w:p>
    <w:p w:rsidR="00C11355" w:rsidRDefault="00C11355" w:rsidP="00C11355">
      <w:pPr>
        <w:pStyle w:val="Zkladntextodsazen"/>
        <w:jc w:val="center"/>
        <w:rPr>
          <w:b w:val="0"/>
          <w:color w:val="000000"/>
          <w:sz w:val="28"/>
          <w:szCs w:val="28"/>
        </w:rPr>
      </w:pPr>
    </w:p>
    <w:p w:rsidR="00C11355" w:rsidRDefault="00C11355" w:rsidP="00C11355">
      <w:pPr>
        <w:pStyle w:val="Zkladntextodsazen"/>
        <w:jc w:val="center"/>
        <w:rPr>
          <w:b w:val="0"/>
          <w:color w:val="000000"/>
          <w:sz w:val="28"/>
          <w:szCs w:val="28"/>
        </w:rPr>
      </w:pPr>
    </w:p>
    <w:p w:rsidR="00C11355" w:rsidRPr="00B72158" w:rsidRDefault="00C11355" w:rsidP="00C11355">
      <w:pPr>
        <w:pStyle w:val="Nadpis1"/>
        <w:rPr>
          <w:color w:val="000000"/>
          <w:szCs w:val="32"/>
        </w:rPr>
      </w:pPr>
      <w:bookmarkStart w:id="3" w:name="_Toc465628185"/>
      <w:r w:rsidRPr="00B72158">
        <w:rPr>
          <w:color w:val="000000"/>
          <w:szCs w:val="32"/>
        </w:rPr>
        <w:t>ANOTACE</w:t>
      </w:r>
      <w:bookmarkEnd w:id="3"/>
    </w:p>
    <w:p w:rsidR="00C11355" w:rsidRPr="00B72158" w:rsidRDefault="00C11355" w:rsidP="00C11355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69"/>
      </w:tblGrid>
      <w:tr w:rsidR="00C11355" w:rsidRPr="00B72158" w:rsidTr="00AA0B08">
        <w:trPr>
          <w:trHeight w:val="43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:rsidR="00C11355" w:rsidRPr="00B72158" w:rsidRDefault="00C11355" w:rsidP="00AA0B08">
            <w:pPr>
              <w:rPr>
                <w:b/>
                <w:color w:val="000000"/>
              </w:rPr>
            </w:pPr>
            <w:r w:rsidRPr="00B72158">
              <w:rPr>
                <w:b/>
                <w:color w:val="000000"/>
              </w:rPr>
              <w:t>Jméno a příjmení: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:rsidR="00C11355" w:rsidRPr="00B72158" w:rsidRDefault="00C11355" w:rsidP="00AA0B08">
            <w:pPr>
              <w:rPr>
                <w:color w:val="000000"/>
              </w:rPr>
            </w:pPr>
          </w:p>
        </w:tc>
      </w:tr>
      <w:tr w:rsidR="00C11355" w:rsidRPr="00B72158" w:rsidTr="00AA0B08">
        <w:trPr>
          <w:trHeight w:val="4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C11355" w:rsidRPr="00B72158" w:rsidRDefault="00C11355" w:rsidP="00AA0B0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Katedra nebo ústav: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C11355" w:rsidRPr="00B72158" w:rsidRDefault="00C11355" w:rsidP="00AA0B08">
            <w:pPr>
              <w:rPr>
                <w:color w:val="000000"/>
              </w:rPr>
            </w:pPr>
          </w:p>
        </w:tc>
      </w:tr>
      <w:tr w:rsidR="00C11355" w:rsidRPr="00B72158" w:rsidTr="00AA0B08">
        <w:trPr>
          <w:trHeight w:val="4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C11355" w:rsidRDefault="00C11355" w:rsidP="00AA0B0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Vedoucí práce: 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C11355" w:rsidRPr="00B72158" w:rsidRDefault="00C11355" w:rsidP="00AA0B08">
            <w:pPr>
              <w:rPr>
                <w:color w:val="000000"/>
              </w:rPr>
            </w:pPr>
          </w:p>
        </w:tc>
      </w:tr>
      <w:tr w:rsidR="00C11355" w:rsidRPr="00B72158" w:rsidTr="00AA0B08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C11355" w:rsidRPr="00B72158" w:rsidRDefault="00C11355" w:rsidP="00AA0B08">
            <w:pPr>
              <w:rPr>
                <w:b/>
                <w:color w:val="000000"/>
              </w:rPr>
            </w:pPr>
            <w:r w:rsidRPr="00B72158">
              <w:rPr>
                <w:b/>
                <w:color w:val="000000"/>
              </w:rPr>
              <w:t>Rok obhajoby: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C11355" w:rsidRPr="00B72158" w:rsidRDefault="00C11355" w:rsidP="00AA0B08">
            <w:pPr>
              <w:rPr>
                <w:color w:val="000000"/>
              </w:rPr>
            </w:pPr>
          </w:p>
        </w:tc>
      </w:tr>
      <w:tr w:rsidR="00C11355" w:rsidRPr="00B72158" w:rsidTr="00AA0B08">
        <w:tc>
          <w:tcPr>
            <w:tcW w:w="29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11355" w:rsidRPr="00B72158" w:rsidRDefault="00C11355" w:rsidP="00AA0B08">
            <w:pPr>
              <w:rPr>
                <w:color w:val="000000"/>
              </w:rPr>
            </w:pPr>
          </w:p>
        </w:tc>
        <w:tc>
          <w:tcPr>
            <w:tcW w:w="62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11355" w:rsidRPr="00B72158" w:rsidRDefault="00C11355" w:rsidP="00AA0B08">
            <w:pPr>
              <w:rPr>
                <w:color w:val="000000"/>
              </w:rPr>
            </w:pPr>
          </w:p>
        </w:tc>
      </w:tr>
      <w:tr w:rsidR="00C11355" w:rsidRPr="00B72158" w:rsidTr="00AA0B08">
        <w:trPr>
          <w:trHeight w:val="99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:rsidR="00C11355" w:rsidRPr="00B72158" w:rsidRDefault="00C11355" w:rsidP="00AA0B08">
            <w:pPr>
              <w:rPr>
                <w:b/>
                <w:color w:val="000000"/>
              </w:rPr>
            </w:pPr>
            <w:r w:rsidRPr="00B72158">
              <w:rPr>
                <w:b/>
                <w:color w:val="000000"/>
              </w:rPr>
              <w:t xml:space="preserve">Název </w:t>
            </w:r>
            <w:r>
              <w:rPr>
                <w:b/>
                <w:color w:val="000000"/>
              </w:rPr>
              <w:t xml:space="preserve">závěrečné </w:t>
            </w:r>
            <w:r w:rsidRPr="00B72158">
              <w:rPr>
                <w:b/>
                <w:color w:val="000000"/>
              </w:rPr>
              <w:t>práce: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:rsidR="00C11355" w:rsidRPr="00B72158" w:rsidRDefault="00C11355" w:rsidP="00AA0B08">
            <w:pPr>
              <w:rPr>
                <w:color w:val="000000"/>
              </w:rPr>
            </w:pPr>
          </w:p>
          <w:p w:rsidR="00C11355" w:rsidRPr="00B72158" w:rsidRDefault="00C11355" w:rsidP="00AA0B08">
            <w:pPr>
              <w:rPr>
                <w:color w:val="000000"/>
              </w:rPr>
            </w:pPr>
          </w:p>
          <w:p w:rsidR="00C11355" w:rsidRPr="00B72158" w:rsidRDefault="00C11355" w:rsidP="00AA0B08">
            <w:pPr>
              <w:rPr>
                <w:color w:val="000000"/>
              </w:rPr>
            </w:pPr>
          </w:p>
        </w:tc>
      </w:tr>
      <w:tr w:rsidR="00C11355" w:rsidRPr="00B72158" w:rsidTr="00AA0B08">
        <w:trPr>
          <w:trHeight w:val="97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C11355" w:rsidRPr="00B72158" w:rsidRDefault="00C11355" w:rsidP="00AA0B08">
            <w:pPr>
              <w:rPr>
                <w:b/>
                <w:color w:val="000000"/>
              </w:rPr>
            </w:pPr>
            <w:r w:rsidRPr="00B72158">
              <w:rPr>
                <w:b/>
                <w:color w:val="000000"/>
              </w:rPr>
              <w:t xml:space="preserve">Název </w:t>
            </w:r>
            <w:r>
              <w:rPr>
                <w:b/>
                <w:color w:val="000000"/>
              </w:rPr>
              <w:t>závěrečné</w:t>
            </w:r>
            <w:r w:rsidRPr="00B72158">
              <w:rPr>
                <w:b/>
                <w:color w:val="000000"/>
              </w:rPr>
              <w:t xml:space="preserve"> práce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C11355" w:rsidRPr="00B72158" w:rsidRDefault="00C11355" w:rsidP="00AA0B08">
            <w:pPr>
              <w:rPr>
                <w:color w:val="000000"/>
              </w:rPr>
            </w:pPr>
          </w:p>
          <w:p w:rsidR="00C11355" w:rsidRPr="00B72158" w:rsidRDefault="00C11355" w:rsidP="00AA0B08">
            <w:pPr>
              <w:rPr>
                <w:color w:val="000000"/>
              </w:rPr>
            </w:pPr>
          </w:p>
          <w:p w:rsidR="00C11355" w:rsidRPr="00B72158" w:rsidRDefault="00C11355" w:rsidP="00AA0B08">
            <w:pPr>
              <w:rPr>
                <w:color w:val="000000"/>
              </w:rPr>
            </w:pPr>
          </w:p>
        </w:tc>
      </w:tr>
      <w:tr w:rsidR="00C11355" w:rsidRPr="00B72158" w:rsidTr="00AA0B08">
        <w:trPr>
          <w:trHeight w:val="181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C11355" w:rsidRPr="00B72158" w:rsidRDefault="00C11355" w:rsidP="00AA0B08">
            <w:pPr>
              <w:rPr>
                <w:b/>
                <w:color w:val="000000"/>
              </w:rPr>
            </w:pPr>
            <w:r w:rsidRPr="00B72158">
              <w:rPr>
                <w:b/>
                <w:color w:val="000000"/>
              </w:rPr>
              <w:t xml:space="preserve">Anotace </w:t>
            </w:r>
            <w:r>
              <w:rPr>
                <w:b/>
                <w:color w:val="000000"/>
              </w:rPr>
              <w:t>závěrečné</w:t>
            </w:r>
            <w:r w:rsidRPr="00B72158">
              <w:rPr>
                <w:b/>
                <w:color w:val="000000"/>
              </w:rPr>
              <w:t xml:space="preserve">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C11355" w:rsidRPr="00B72158" w:rsidRDefault="00C11355" w:rsidP="00AA0B08">
            <w:pPr>
              <w:rPr>
                <w:color w:val="000000"/>
              </w:rPr>
            </w:pPr>
          </w:p>
          <w:p w:rsidR="00C11355" w:rsidRPr="00B72158" w:rsidRDefault="00C11355" w:rsidP="00AA0B08">
            <w:pPr>
              <w:rPr>
                <w:color w:val="000000"/>
              </w:rPr>
            </w:pPr>
          </w:p>
          <w:p w:rsidR="00C11355" w:rsidRPr="00B72158" w:rsidRDefault="00C11355" w:rsidP="00AA0B08">
            <w:pPr>
              <w:rPr>
                <w:color w:val="000000"/>
              </w:rPr>
            </w:pPr>
          </w:p>
          <w:p w:rsidR="00C11355" w:rsidRPr="00B72158" w:rsidRDefault="00C11355" w:rsidP="00AA0B08">
            <w:pPr>
              <w:rPr>
                <w:color w:val="000000"/>
              </w:rPr>
            </w:pPr>
          </w:p>
          <w:p w:rsidR="00C11355" w:rsidRPr="00B72158" w:rsidRDefault="00C11355" w:rsidP="00AA0B08">
            <w:pPr>
              <w:rPr>
                <w:color w:val="000000"/>
              </w:rPr>
            </w:pPr>
          </w:p>
          <w:p w:rsidR="00C11355" w:rsidRPr="00B72158" w:rsidRDefault="00C11355" w:rsidP="00AA0B08">
            <w:pPr>
              <w:rPr>
                <w:color w:val="000000"/>
              </w:rPr>
            </w:pPr>
          </w:p>
        </w:tc>
      </w:tr>
      <w:tr w:rsidR="00C11355" w:rsidRPr="00B72158" w:rsidTr="00AA0B08">
        <w:trPr>
          <w:trHeight w:val="69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C11355" w:rsidRPr="00B72158" w:rsidRDefault="00C11355" w:rsidP="00AA0B08">
            <w:pPr>
              <w:rPr>
                <w:b/>
                <w:color w:val="000000"/>
              </w:rPr>
            </w:pPr>
            <w:r w:rsidRPr="00B72158">
              <w:rPr>
                <w:b/>
                <w:color w:val="000000"/>
              </w:rPr>
              <w:t>Klíčová slova: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C11355" w:rsidRPr="00B72158" w:rsidRDefault="00C11355" w:rsidP="00AA0B08">
            <w:pPr>
              <w:rPr>
                <w:color w:val="000000"/>
              </w:rPr>
            </w:pPr>
          </w:p>
          <w:p w:rsidR="00C11355" w:rsidRPr="00B72158" w:rsidRDefault="00C11355" w:rsidP="00AA0B08">
            <w:pPr>
              <w:rPr>
                <w:color w:val="000000"/>
              </w:rPr>
            </w:pPr>
          </w:p>
        </w:tc>
      </w:tr>
      <w:tr w:rsidR="00C11355" w:rsidRPr="00B72158" w:rsidTr="00AA0B08">
        <w:trPr>
          <w:trHeight w:val="237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C11355" w:rsidRPr="00B72158" w:rsidRDefault="00C11355" w:rsidP="00AA0B08">
            <w:pPr>
              <w:rPr>
                <w:b/>
                <w:color w:val="000000"/>
              </w:rPr>
            </w:pPr>
            <w:r w:rsidRPr="00B72158">
              <w:rPr>
                <w:b/>
                <w:color w:val="000000"/>
              </w:rPr>
              <w:t>Přílohy vázané v práci: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C11355" w:rsidRPr="00B72158" w:rsidRDefault="00C11355" w:rsidP="00AA0B08">
            <w:pPr>
              <w:rPr>
                <w:color w:val="000000"/>
              </w:rPr>
            </w:pPr>
          </w:p>
          <w:p w:rsidR="00C11355" w:rsidRPr="00B72158" w:rsidRDefault="00C11355" w:rsidP="00AA0B08">
            <w:pPr>
              <w:rPr>
                <w:color w:val="000000"/>
              </w:rPr>
            </w:pPr>
          </w:p>
          <w:p w:rsidR="00C11355" w:rsidRPr="00B72158" w:rsidRDefault="00C11355" w:rsidP="00AA0B08">
            <w:pPr>
              <w:rPr>
                <w:color w:val="000000"/>
              </w:rPr>
            </w:pPr>
          </w:p>
          <w:p w:rsidR="00C11355" w:rsidRPr="00B72158" w:rsidRDefault="00C11355" w:rsidP="00AA0B08">
            <w:pPr>
              <w:rPr>
                <w:color w:val="000000"/>
              </w:rPr>
            </w:pPr>
          </w:p>
          <w:p w:rsidR="00C11355" w:rsidRPr="00B72158" w:rsidRDefault="00C11355" w:rsidP="00AA0B08">
            <w:pPr>
              <w:rPr>
                <w:color w:val="000000"/>
              </w:rPr>
            </w:pPr>
          </w:p>
          <w:p w:rsidR="00C11355" w:rsidRPr="00B72158" w:rsidRDefault="00C11355" w:rsidP="00AA0B08">
            <w:pPr>
              <w:rPr>
                <w:color w:val="000000"/>
              </w:rPr>
            </w:pPr>
          </w:p>
          <w:p w:rsidR="00C11355" w:rsidRPr="00B72158" w:rsidRDefault="00C11355" w:rsidP="00AA0B08">
            <w:pPr>
              <w:rPr>
                <w:color w:val="000000"/>
              </w:rPr>
            </w:pPr>
          </w:p>
          <w:p w:rsidR="00C11355" w:rsidRPr="00B72158" w:rsidRDefault="00C11355" w:rsidP="00AA0B08">
            <w:pPr>
              <w:rPr>
                <w:color w:val="000000"/>
              </w:rPr>
            </w:pPr>
          </w:p>
        </w:tc>
      </w:tr>
      <w:tr w:rsidR="00C11355" w:rsidRPr="00B72158" w:rsidTr="00AA0B08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C11355" w:rsidRPr="00B72158" w:rsidRDefault="00C11355" w:rsidP="00AA0B08">
            <w:pPr>
              <w:rPr>
                <w:b/>
                <w:color w:val="000000"/>
              </w:rPr>
            </w:pPr>
            <w:r w:rsidRPr="00B72158">
              <w:rPr>
                <w:b/>
                <w:color w:val="000000"/>
              </w:rPr>
              <w:t>Rozsah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C11355" w:rsidRPr="00B72158" w:rsidRDefault="00C11355" w:rsidP="00AA0B08">
            <w:pPr>
              <w:rPr>
                <w:color w:val="000000"/>
              </w:rPr>
            </w:pPr>
          </w:p>
        </w:tc>
      </w:tr>
      <w:tr w:rsidR="00C11355" w:rsidRPr="00B72158" w:rsidTr="00AA0B08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C11355" w:rsidRPr="00B72158" w:rsidRDefault="00C11355" w:rsidP="00AA0B08">
            <w:pPr>
              <w:rPr>
                <w:b/>
                <w:color w:val="000000"/>
              </w:rPr>
            </w:pPr>
            <w:r w:rsidRPr="00B72158">
              <w:rPr>
                <w:b/>
                <w:color w:val="000000"/>
              </w:rPr>
              <w:t>Jazyk práce: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C11355" w:rsidRPr="00B72158" w:rsidRDefault="00C11355" w:rsidP="00AA0B08">
            <w:pPr>
              <w:rPr>
                <w:color w:val="000000"/>
              </w:rPr>
            </w:pPr>
          </w:p>
        </w:tc>
      </w:tr>
    </w:tbl>
    <w:p w:rsidR="00C11355" w:rsidRDefault="00C11355" w:rsidP="00C11355">
      <w:pPr>
        <w:pStyle w:val="Zkladntextodsazen"/>
        <w:jc w:val="center"/>
        <w:rPr>
          <w:color w:val="000000"/>
        </w:rPr>
      </w:pPr>
    </w:p>
    <w:p w:rsidR="00C11355" w:rsidRPr="00657E3C" w:rsidRDefault="00C11355" w:rsidP="00C11355">
      <w:pPr>
        <w:pStyle w:val="Zkladntext"/>
        <w:rPr>
          <w:rFonts w:ascii="Times New Roman" w:hAnsi="Times New Roman"/>
          <w:szCs w:val="24"/>
        </w:rPr>
      </w:pPr>
    </w:p>
    <w:p w:rsidR="00C11355" w:rsidRDefault="00C11355" w:rsidP="00C11355"/>
    <w:p w:rsidR="00496D85" w:rsidRDefault="00496D85"/>
    <w:sectPr w:rsidR="00496D85" w:rsidSect="004E6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82" w:rsidRDefault="00D13382" w:rsidP="00C11355">
      <w:r>
        <w:separator/>
      </w:r>
    </w:p>
  </w:endnote>
  <w:endnote w:type="continuationSeparator" w:id="0">
    <w:p w:rsidR="00D13382" w:rsidRDefault="00D13382" w:rsidP="00C1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55" w:rsidRDefault="00C113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640" w:rsidRDefault="00D13382" w:rsidP="00251501">
    <w:pPr>
      <w:pStyle w:val="Zpat"/>
      <w:tabs>
        <w:tab w:val="clear" w:pos="4536"/>
      </w:tabs>
      <w:jc w:val="center"/>
      <w:rPr>
        <w:rStyle w:val="slostrnky"/>
        <w:sz w:val="16"/>
        <w:szCs w:val="16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55" w:rsidRDefault="00C113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82" w:rsidRDefault="00D13382" w:rsidP="00C11355">
      <w:r>
        <w:separator/>
      </w:r>
    </w:p>
  </w:footnote>
  <w:footnote w:type="continuationSeparator" w:id="0">
    <w:p w:rsidR="00D13382" w:rsidRDefault="00D13382" w:rsidP="00C1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55" w:rsidRDefault="00C1135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C4" w:rsidRPr="00A11179" w:rsidRDefault="00D13382" w:rsidP="004E60C4">
    <w:pPr>
      <w:pStyle w:val="Zhlav"/>
      <w:pBdr>
        <w:bottom w:val="single" w:sz="4" w:space="1" w:color="auto"/>
      </w:pBdr>
      <w:jc w:val="center"/>
      <w:rPr>
        <w:i/>
        <w:color w:val="A6A6A6"/>
      </w:rPr>
    </w:pPr>
    <w:r w:rsidRPr="00A11179">
      <w:rPr>
        <w:i/>
        <w:color w:val="A6A6A6"/>
      </w:rPr>
      <w:fldChar w:fldCharType="begin"/>
    </w:r>
    <w:r w:rsidRPr="00A11179">
      <w:rPr>
        <w:i/>
        <w:color w:val="A6A6A6"/>
      </w:rPr>
      <w:instrText>PAGE   \* MERGEFORMAT</w:instrText>
    </w:r>
    <w:r w:rsidRPr="00A11179">
      <w:rPr>
        <w:i/>
        <w:color w:val="A6A6A6"/>
      </w:rPr>
      <w:fldChar w:fldCharType="separate"/>
    </w:r>
    <w:r>
      <w:rPr>
        <w:i/>
        <w:noProof/>
        <w:color w:val="A6A6A6"/>
      </w:rPr>
      <w:t>2</w:t>
    </w:r>
    <w:r w:rsidRPr="00A11179">
      <w:rPr>
        <w:i/>
        <w:color w:val="A6A6A6"/>
      </w:rPr>
      <w:fldChar w:fldCharType="end"/>
    </w:r>
    <w:r>
      <w:rPr>
        <w:i/>
        <w:color w:val="A6A6A6"/>
      </w:rPr>
      <w:t xml:space="preserve"> </w:t>
    </w:r>
    <w:r>
      <w:rPr>
        <w:i/>
        <w:color w:val="A6A6A6"/>
      </w:rPr>
      <w:tab/>
    </w:r>
    <w:r>
      <w:rPr>
        <w:i/>
        <w:color w:val="A6A6A6"/>
      </w:rPr>
      <w:tab/>
      <w:t>Směrnice děkana S</w:t>
    </w:r>
    <w:r w:rsidRPr="00A11179">
      <w:rPr>
        <w:i/>
        <w:color w:val="A6A6A6"/>
      </w:rPr>
      <w:t xml:space="preserve"> - </w:t>
    </w:r>
    <w:r>
      <w:rPr>
        <w:i/>
        <w:color w:val="A6A6A6"/>
      </w:rPr>
      <w:t>4</w:t>
    </w:r>
    <w:r w:rsidRPr="00A11179">
      <w:rPr>
        <w:i/>
        <w:color w:val="A6A6A6"/>
      </w:rPr>
      <w:t>/2016</w:t>
    </w:r>
  </w:p>
  <w:p w:rsidR="004E60C4" w:rsidRDefault="00CF25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55" w:rsidRDefault="00C11355" w:rsidP="00C11355">
    <w:pPr>
      <w:pStyle w:val="Zhlav"/>
      <w:pBdr>
        <w:bottom w:val="single" w:sz="4" w:space="1" w:color="auto"/>
      </w:pBdr>
      <w:jc w:val="right"/>
    </w:pPr>
    <w:r>
      <w:rPr>
        <w:i/>
        <w:color w:val="A6A6A6"/>
      </w:rPr>
      <w:t>Směrnice děkana S</w:t>
    </w:r>
    <w:r w:rsidRPr="00A11179">
      <w:rPr>
        <w:i/>
        <w:color w:val="A6A6A6"/>
      </w:rPr>
      <w:t xml:space="preserve"> - </w:t>
    </w:r>
    <w:r>
      <w:rPr>
        <w:i/>
        <w:color w:val="A6A6A6"/>
      </w:rPr>
      <w:t>4</w:t>
    </w:r>
    <w:r w:rsidRPr="00A11179">
      <w:rPr>
        <w:i/>
        <w:color w:val="A6A6A6"/>
      </w:rPr>
      <w:t>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55"/>
    <w:rsid w:val="00496D85"/>
    <w:rsid w:val="00C11355"/>
    <w:rsid w:val="00CF2505"/>
    <w:rsid w:val="00D1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1355"/>
    <w:pPr>
      <w:keepNext/>
      <w:jc w:val="center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135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1135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C1135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rsid w:val="00C113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113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C113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113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C11355"/>
  </w:style>
  <w:style w:type="paragraph" w:styleId="Zkladntextodsazen">
    <w:name w:val="Body Text Indent"/>
    <w:basedOn w:val="Normln"/>
    <w:link w:val="ZkladntextodsazenChar"/>
    <w:semiHidden/>
    <w:rsid w:val="00C11355"/>
    <w:pPr>
      <w:spacing w:line="360" w:lineRule="auto"/>
      <w:ind w:firstLine="210"/>
    </w:pPr>
    <w:rPr>
      <w:rFonts w:ascii="Arial" w:hAnsi="Arial" w:cs="Arial"/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11355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1355"/>
    <w:pPr>
      <w:keepNext/>
      <w:jc w:val="center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135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1135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C1135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rsid w:val="00C113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113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C113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113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C11355"/>
  </w:style>
  <w:style w:type="paragraph" w:styleId="Zkladntextodsazen">
    <w:name w:val="Body Text Indent"/>
    <w:basedOn w:val="Normln"/>
    <w:link w:val="ZkladntextodsazenChar"/>
    <w:semiHidden/>
    <w:rsid w:val="00C11355"/>
    <w:pPr>
      <w:spacing w:line="360" w:lineRule="auto"/>
      <w:ind w:firstLine="210"/>
    </w:pPr>
    <w:rPr>
      <w:rFonts w:ascii="Arial" w:hAnsi="Arial" w:cs="Arial"/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11355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y" ma:contentTypeID="0x010100552766B294A7FF4BB66B99569D4D368E00FF408E56CBB1314EA4B913F3E339F523" ma:contentTypeVersion="380" ma:contentTypeDescription="" ma:contentTypeScope="" ma:versionID="7b7b44a3381ad4ee0a4cd12353bd0a2a">
  <xsd:schema xmlns:xsd="http://www.w3.org/2001/XMLSchema" xmlns:xs="http://www.w3.org/2001/XMLSchema" xmlns:p="http://schemas.microsoft.com/office/2006/metadata/properties" xmlns:ns1="http://schemas.microsoft.com/sharepoint/v3" xmlns:ns2="41fb7013-07c4-48bb-af23-2a8b97d7e971" xmlns:ns3="bf6ed120-f618-4991-b609-9a4f88d29ed8" targetNamespace="http://schemas.microsoft.com/office/2006/metadata/properties" ma:root="true" ma:fieldsID="a15b98a8bbc9d1ac009be784fbe7f87a" ns1:_="" ns2:_="" ns3:_="">
    <xsd:import namespace="http://schemas.microsoft.com/sharepoint/v3"/>
    <xsd:import namespace="41fb7013-07c4-48bb-af23-2a8b97d7e971"/>
    <xsd:import namespace="bf6ed120-f618-4991-b609-9a4f88d29ed8"/>
    <xsd:element name="properties">
      <xsd:complexType>
        <xsd:sequence>
          <xsd:element name="documentManagement">
            <xsd:complexType>
              <xsd:all>
                <xsd:element ref="ns2:vytvoril" minOccurs="0"/>
                <xsd:element ref="ns2:cislo_normy"/>
                <xsd:element ref="ns2:typ_normy"/>
                <xsd:element ref="ns2:zpristupneni"/>
                <xsd:element ref="ns2:nahrazuje" minOccurs="0"/>
                <xsd:element ref="ns2:platnost_od"/>
                <xsd:element ref="ns2:platnost_do"/>
                <xsd:element ref="ns2:archivace" minOccurs="0"/>
                <xsd:element ref="ns2:soucast"/>
                <xsd:element ref="ns1:FormData" minOccurs="0"/>
                <xsd:element ref="ns3:Schvalov_x00e1_no_x0020_AS" minOccurs="0"/>
                <xsd:element ref="ns3:Registrov_x00e1_no_x0020_M_x0160_MT" minOccurs="0"/>
                <xsd:element ref="ns3:Platnost_x0020_odx" minOccurs="0"/>
                <xsd:element ref="ns3:Garant" minOccurs="0"/>
                <xsd:element ref="ns3:Zpracovatel" minOccurs="0"/>
                <xsd:element ref="ns3:Dodatky" minOccurs="0"/>
                <xsd:element ref="ns1:RoutingRuleDescription"/>
                <xsd:element ref="ns3:Nad_x0159_aze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8" nillable="true" ma:displayName="Data formuláře" ma:hidden="true" ma:internalName="FormData" ma:readOnly="false">
      <xsd:simpleType>
        <xsd:restriction base="dms:Note"/>
      </xsd:simpleType>
    </xsd:element>
    <xsd:element name="RoutingRuleDescription" ma:index="25" ma:displayName="Popis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b7013-07c4-48bb-af23-2a8b97d7e971" elementFormDefault="qualified">
    <xsd:import namespace="http://schemas.microsoft.com/office/2006/documentManagement/types"/>
    <xsd:import namespace="http://schemas.microsoft.com/office/infopath/2007/PartnerControls"/>
    <xsd:element name="vytvoril" ma:index="8" nillable="true" ma:displayName="Vytvořil" ma:hidden="true" ma:list="UserInfo" ma:SharePointGroup="0" ma:internalName="vytvor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islo_normy" ma:index="9" ma:displayName="Číslo normy" ma:internalName="cislo_normy" ma:readOnly="false">
      <xsd:simpleType>
        <xsd:restriction base="dms:Text">
          <xsd:maxLength value="255"/>
        </xsd:restriction>
      </xsd:simpleType>
    </xsd:element>
    <xsd:element name="typ_normy" ma:index="10" ma:displayName="Typ normy" ma:default="Hlavní normy" ma:format="Dropdown" ma:indexed="true" ma:internalName="typ_normy">
      <xsd:simpleType>
        <xsd:restriction base="dms:Choice">
          <xsd:enumeration value="Hlavní normy"/>
          <xsd:enumeration value="Směrnice rektora"/>
          <xsd:enumeration value="Metodické pokyny rektora"/>
          <xsd:enumeration value="Příkazy rektora"/>
          <xsd:enumeration value="Rozhodnutí rektora"/>
          <xsd:enumeration value="Metodické pokyny kvestora/kvestorky"/>
          <xsd:enumeration value="Příkazy kvestora/kvestorky"/>
          <xsd:enumeration value="Příkazy děkana"/>
          <xsd:enumeration value="Metodické pokyny děkana"/>
          <xsd:enumeration value="Dlouhodobý záměr"/>
          <xsd:enumeration value="Směrnice děkana"/>
          <xsd:enumeration value="Vnitřní předpis"/>
          <xsd:enumeration value="Pokyn děkana"/>
          <xsd:enumeration value="Opatření děkana"/>
          <xsd:enumeration value="Rozhodnutí děkana"/>
          <xsd:enumeration value="Výroční zpráva"/>
          <xsd:enumeration value="Akreditace"/>
          <xsd:enumeration value="Metodický pokyn tajemnice/tajemníka"/>
          <xsd:enumeration value="Kolektivní smlouva"/>
          <xsd:enumeration value="Oznámení děkana"/>
          <xsd:enumeration value="Vnitřní norma"/>
        </xsd:restriction>
      </xsd:simpleType>
    </xsd:element>
    <xsd:element name="zpristupneni" ma:index="11" ma:displayName="Zpřístupnění" ma:default="Veřejný dokument" ma:format="Dropdown" ma:indexed="true" ma:internalName="zpristupneni">
      <xsd:simpleType>
        <xsd:restriction base="dms:Choice">
          <xsd:enumeration value="Veřejný dokument"/>
          <xsd:enumeration value="Fakulta"/>
          <xsd:enumeration value="Univerzita Palackého"/>
        </xsd:restriction>
      </xsd:simpleType>
    </xsd:element>
    <xsd:element name="nahrazuje" ma:index="12" nillable="true" ma:displayName="Nahrazuje" ma:internalName="nahrazuje">
      <xsd:simpleType>
        <xsd:restriction base="dms:Text">
          <xsd:maxLength value="255"/>
        </xsd:restriction>
      </xsd:simpleType>
    </xsd:element>
    <xsd:element name="platnost_od" ma:index="13" ma:displayName="Účinnost od" ma:format="DateOnly" ma:internalName="platnost_od">
      <xsd:simpleType>
        <xsd:restriction base="dms:DateTime"/>
      </xsd:simpleType>
    </xsd:element>
    <xsd:element name="platnost_do" ma:index="14" ma:displayName="Účinnost do" ma:default="3000-12-31T00:00:00Z" ma:format="DateOnly" ma:internalName="platnost_do">
      <xsd:simpleType>
        <xsd:restriction base="dms:DateTime"/>
      </xsd:simpleType>
    </xsd:element>
    <xsd:element name="archivace" ma:index="15" nillable="true" ma:displayName="Archivace" ma:format="DateOnly" ma:hidden="true" ma:internalName="archivace" ma:readOnly="false">
      <xsd:simpleType>
        <xsd:restriction base="dms:DateTime"/>
      </xsd:simpleType>
    </xsd:element>
    <xsd:element name="soucast" ma:index="16" ma:displayName="Součást" ma:indexed="true" ma:list="{f4764274-8ac3-4c54-a71b-780be91c7734}" ma:internalName="soucast" ma:showField="Title" ma:web="41fb7013-07c4-48bb-af23-2a8b97d7e97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d120-f618-4991-b609-9a4f88d29ed8" elementFormDefault="qualified">
    <xsd:import namespace="http://schemas.microsoft.com/office/2006/documentManagement/types"/>
    <xsd:import namespace="http://schemas.microsoft.com/office/infopath/2007/PartnerControls"/>
    <xsd:element name="Schvalov_x00e1_no_x0020_AS" ma:index="19" nillable="true" ma:displayName="Schvalováno AS" ma:default="Ne" ma:format="Dropdown" ma:internalName="Schvalov_x00e1_no_x0020_AS">
      <xsd:simpleType>
        <xsd:restriction base="dms:Choice">
          <xsd:enumeration value="Ne"/>
          <xsd:enumeration value="Ano"/>
        </xsd:restriction>
      </xsd:simpleType>
    </xsd:element>
    <xsd:element name="Registrov_x00e1_no_x0020_M_x0160_MT" ma:index="20" nillable="true" ma:displayName="Registrováno MŠMT" ma:default="Ne" ma:format="Dropdown" ma:internalName="Registrov_x00e1_no_x0020_M_x0160_MT">
      <xsd:simpleType>
        <xsd:restriction base="dms:Choice">
          <xsd:enumeration value="Ne"/>
          <xsd:enumeration value="Ano"/>
        </xsd:restriction>
      </xsd:simpleType>
    </xsd:element>
    <xsd:element name="Platnost_x0020_odx" ma:index="21" nillable="true" ma:displayName="Platnost odx" ma:default="[today]" ma:format="DateOnly" ma:internalName="Platnost_x0020_odx">
      <xsd:simpleType>
        <xsd:restriction base="dms:DateTime"/>
      </xsd:simpleType>
    </xsd:element>
    <xsd:element name="Garant" ma:index="22" nillable="true" ma:displayName="Garant" ma:list="{0ac454c0-1121-4c03-8ae6-59ce284adbe5}" ma:internalName="Garant" ma:showField="Title">
      <xsd:simpleType>
        <xsd:restriction base="dms:Lookup"/>
      </xsd:simpleType>
    </xsd:element>
    <xsd:element name="Zpracovatel" ma:index="23" nillable="true" ma:displayName="Zpracovatel" ma:list="{0c7acd4a-2c98-4952-9b52-426bd21ac015}" ma:internalName="Zpracovatel" ma:showField="Title">
      <xsd:simpleType>
        <xsd:restriction base="dms:Lookup"/>
      </xsd:simpleType>
    </xsd:element>
    <xsd:element name="Dodatky" ma:index="24" nillable="true" ma:displayName="Dodatky" ma:default="Ne" ma:format="Dropdown" ma:internalName="Dodatky">
      <xsd:simpleType>
        <xsd:restriction base="dms:Choice">
          <xsd:enumeration value="Ne"/>
          <xsd:enumeration value="Ano"/>
        </xsd:restriction>
      </xsd:simpleType>
    </xsd:element>
    <xsd:element name="Nad_x0159_azena" ma:index="26" nillable="true" ma:displayName="Dodatek k" ma:list="{bf6ed120-f618-4991-b609-9a4f88d29ed8}" ma:internalName="Nad_x0159_azena" ma:showField="cislo_normy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rmy" ma:contentTypeID="0x010100552766B294A7FF4BB66B99569D4D368E00FF408E56CBB1314EA4B913F3E339F523" ma:contentTypeVersion="453" ma:contentTypeDescription="" ma:contentTypeScope="" ma:versionID="0d464a57a43302ee94d0f81ea57720c1">
  <xsd:schema xmlns:xsd="http://www.w3.org/2001/XMLSchema" xmlns:xs="http://www.w3.org/2001/XMLSchema" xmlns:p="http://schemas.microsoft.com/office/2006/metadata/properties" xmlns:ns1="http://schemas.microsoft.com/sharepoint/v3" xmlns:ns2="41fb7013-07c4-48bb-af23-2a8b97d7e971" xmlns:ns3="bf6ed120-f618-4991-b609-9a4f88d29ed8" xmlns:ns4="6943f355-d2b1-4c52-bb2e-aff0c9af3bdd" targetNamespace="http://schemas.microsoft.com/office/2006/metadata/properties" ma:root="true" ma:fieldsID="fab5d11df42c17c8d5fd4ed4f5d3c87d" ns1:_="" ns2:_="" ns3:_="" ns4:_="">
    <xsd:import namespace="http://schemas.microsoft.com/sharepoint/v3"/>
    <xsd:import namespace="41fb7013-07c4-48bb-af23-2a8b97d7e971"/>
    <xsd:import namespace="bf6ed120-f618-4991-b609-9a4f88d29ed8"/>
    <xsd:import namespace="6943f355-d2b1-4c52-bb2e-aff0c9af3bdd"/>
    <xsd:element name="properties">
      <xsd:complexType>
        <xsd:sequence>
          <xsd:element name="documentManagement">
            <xsd:complexType>
              <xsd:all>
                <xsd:element ref="ns2:vytvoril" minOccurs="0"/>
                <xsd:element ref="ns2:cislo_normy"/>
                <xsd:element ref="ns2:typ_normy"/>
                <xsd:element ref="ns2:zpristupneni"/>
                <xsd:element ref="ns2:nahrazuje" minOccurs="0"/>
                <xsd:element ref="ns2:platnost_od"/>
                <xsd:element ref="ns2:platnost_do"/>
                <xsd:element ref="ns2:archivace" minOccurs="0"/>
                <xsd:element ref="ns2:soucast"/>
                <xsd:element ref="ns1:FormData" minOccurs="0"/>
                <xsd:element ref="ns3:Schvalov_x00e1_no_x0020_AS" minOccurs="0"/>
                <xsd:element ref="ns3:Registrov_x00e1_no_x0020_M_x0160_MT" minOccurs="0"/>
                <xsd:element ref="ns3:Platnost_x0020_odx" minOccurs="0"/>
                <xsd:element ref="ns3:Garant" minOccurs="0"/>
                <xsd:element ref="ns3:Zpracovatel" minOccurs="0"/>
                <xsd:element ref="ns3:Dodatky"/>
                <xsd:element ref="ns1:RoutingRuleDescription"/>
                <xsd:element ref="ns3:Nad_x0159_azena" minOccurs="0"/>
                <xsd:element ref="ns3:P_x0159__x00ed_loha_x0020_k" minOccurs="0"/>
                <xsd:element ref="ns3:P_x0159__x00ed_lohy"/>
                <xsd:element ref="ns3:ID_pol" minOccurs="0"/>
                <xsd:element ref="ns3:Detailx" minOccurs="0"/>
                <xsd:element ref="ns4:SharedWithUsers" minOccurs="0"/>
                <xsd:element ref="ns3:Jazyk_x0020_norm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8" nillable="true" ma:displayName="Data formuláře" ma:hidden="true" ma:internalName="FormData" ma:readOnly="false">
      <xsd:simpleType>
        <xsd:restriction base="dms:Note"/>
      </xsd:simpleType>
    </xsd:element>
    <xsd:element name="RoutingRuleDescription" ma:index="25" ma:displayName="Popis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b7013-07c4-48bb-af23-2a8b97d7e971" elementFormDefault="qualified">
    <xsd:import namespace="http://schemas.microsoft.com/office/2006/documentManagement/types"/>
    <xsd:import namespace="http://schemas.microsoft.com/office/infopath/2007/PartnerControls"/>
    <xsd:element name="vytvoril" ma:index="8" nillable="true" ma:displayName="Vytvořil" ma:hidden="true" ma:list="UserInfo" ma:SharePointGroup="0" ma:internalName="vytvor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islo_normy" ma:index="9" ma:displayName="Číslo normy" ma:internalName="cislo_normy" ma:readOnly="false">
      <xsd:simpleType>
        <xsd:restriction base="dms:Text">
          <xsd:maxLength value="255"/>
        </xsd:restriction>
      </xsd:simpleType>
    </xsd:element>
    <xsd:element name="typ_normy" ma:index="10" ma:displayName="Typ normy" ma:default="Vnitřní norma" ma:format="Dropdown" ma:indexed="true" ma:internalName="typ_normy">
      <xsd:simpleType>
        <xsd:restriction base="dms:Choice">
          <xsd:enumeration value="Dlouhodobý záměr"/>
          <xsd:enumeration value="Vnitřní předpis"/>
          <xsd:enumeration value="Výroční zpráva"/>
          <xsd:enumeration value="Vnitřní norma"/>
          <xsd:enumeration value="Rozhodnutí"/>
        </xsd:restriction>
      </xsd:simpleType>
    </xsd:element>
    <xsd:element name="zpristupneni" ma:index="11" ma:displayName="Zpřístupnění" ma:default="Veřejný dokument" ma:format="Dropdown" ma:indexed="true" ma:internalName="zpristupneni">
      <xsd:simpleType>
        <xsd:restriction base="dms:Choice">
          <xsd:enumeration value="Veřejný dokument"/>
          <xsd:enumeration value="Fakulta"/>
          <xsd:enumeration value="Univerzita Palackého"/>
        </xsd:restriction>
      </xsd:simpleType>
    </xsd:element>
    <xsd:element name="nahrazuje" ma:index="12" nillable="true" ma:displayName="Nahrazuje" ma:internalName="nahrazuje">
      <xsd:simpleType>
        <xsd:restriction base="dms:Text">
          <xsd:maxLength value="255"/>
        </xsd:restriction>
      </xsd:simpleType>
    </xsd:element>
    <xsd:element name="platnost_od" ma:index="13" ma:displayName="Účinnost od" ma:format="DateOnly" ma:internalName="platnost_od">
      <xsd:simpleType>
        <xsd:restriction base="dms:DateTime"/>
      </xsd:simpleType>
    </xsd:element>
    <xsd:element name="platnost_do" ma:index="14" ma:displayName="Účinnost do" ma:default="3000-12-31T00:00:00Z" ma:format="DateOnly" ma:internalName="platnost_do">
      <xsd:simpleType>
        <xsd:restriction base="dms:DateTime"/>
      </xsd:simpleType>
    </xsd:element>
    <xsd:element name="archivace" ma:index="15" nillable="true" ma:displayName="Archivace" ma:format="DateOnly" ma:hidden="true" ma:internalName="archivace" ma:readOnly="false">
      <xsd:simpleType>
        <xsd:restriction base="dms:DateTime"/>
      </xsd:simpleType>
    </xsd:element>
    <xsd:element name="soucast" ma:index="16" ma:displayName="Součást" ma:indexed="true" ma:list="{f4764274-8ac3-4c54-a71b-780be91c7734}" ma:internalName="soucast" ma:showField="Title" ma:web="41fb7013-07c4-48bb-af23-2a8b97d7e97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d120-f618-4991-b609-9a4f88d29ed8" elementFormDefault="qualified">
    <xsd:import namespace="http://schemas.microsoft.com/office/2006/documentManagement/types"/>
    <xsd:import namespace="http://schemas.microsoft.com/office/infopath/2007/PartnerControls"/>
    <xsd:element name="Schvalov_x00e1_no_x0020_AS" ma:index="19" nillable="true" ma:displayName="Schvalováno AS" ma:default="Ne" ma:format="Dropdown" ma:internalName="Schvalov_x00e1_no_x0020_AS">
      <xsd:simpleType>
        <xsd:restriction base="dms:Choice">
          <xsd:enumeration value="Ne"/>
          <xsd:enumeration value="Ano"/>
        </xsd:restriction>
      </xsd:simpleType>
    </xsd:element>
    <xsd:element name="Registrov_x00e1_no_x0020_M_x0160_MT" ma:index="20" nillable="true" ma:displayName="Registrováno MŠMT" ma:default="Ne" ma:format="Dropdown" ma:internalName="Registrov_x00e1_no_x0020_M_x0160_MT">
      <xsd:simpleType>
        <xsd:restriction base="dms:Choice">
          <xsd:enumeration value="Ne"/>
          <xsd:enumeration value="Ano"/>
        </xsd:restriction>
      </xsd:simpleType>
    </xsd:element>
    <xsd:element name="Platnost_x0020_odx" ma:index="21" nillable="true" ma:displayName="Platnost odx" ma:default="[today]" ma:format="DateOnly" ma:internalName="Platnost_x0020_odx">
      <xsd:simpleType>
        <xsd:restriction base="dms:DateTime"/>
      </xsd:simpleType>
    </xsd:element>
    <xsd:element name="Garant" ma:index="22" nillable="true" ma:displayName="Garant" ma:list="{0ac454c0-1121-4c03-8ae6-59ce284adbe5}" ma:internalName="Gara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pracovatel" ma:index="23" nillable="true" ma:displayName="Zpracovatel" ma:list="{0c7acd4a-2c98-4952-9b52-426bd21ac015}" ma:internalName="Zpracovatel" ma:showField="Title">
      <xsd:simpleType>
        <xsd:restriction base="dms:Lookup"/>
      </xsd:simpleType>
    </xsd:element>
    <xsd:element name="Dodatky" ma:index="24" ma:displayName="Dodatky" ma:default="Ne" ma:format="Dropdown" ma:internalName="Dodatky">
      <xsd:simpleType>
        <xsd:restriction base="dms:Choice">
          <xsd:enumeration value="Ne"/>
          <xsd:enumeration value="Ano"/>
        </xsd:restriction>
      </xsd:simpleType>
    </xsd:element>
    <xsd:element name="Nad_x0159_azena" ma:index="26" nillable="true" ma:displayName="Dodatek k" ma:list="{bf6ed120-f618-4991-b609-9a4f88d29ed8}" ma:internalName="Nad_x0159_azena" ma:showField="cislo_normy">
      <xsd:simpleType>
        <xsd:restriction base="dms:Lookup"/>
      </xsd:simpleType>
    </xsd:element>
    <xsd:element name="P_x0159__x00ed_loha_x0020_k" ma:index="31" nillable="true" ma:displayName="Příloha k" ma:list="{bf6ed120-f618-4991-b609-9a4f88d29ed8}" ma:internalName="P_x0159__x00ed_loha_x0020_k" ma:showField="cislo_normy">
      <xsd:simpleType>
        <xsd:restriction base="dms:Lookup"/>
      </xsd:simpleType>
    </xsd:element>
    <xsd:element name="P_x0159__x00ed_lohy" ma:index="32" ma:displayName="Přílohy" ma:default="Ne" ma:format="Dropdown" ma:internalName="P_x0159__x00ed_lohy">
      <xsd:simpleType>
        <xsd:restriction base="dms:Choice">
          <xsd:enumeration value="Ne"/>
          <xsd:enumeration value="Ano"/>
        </xsd:restriction>
      </xsd:simpleType>
    </xsd:element>
    <xsd:element name="ID_pol" ma:index="33" nillable="true" ma:displayName="ID_pol" ma:decimals="0" ma:internalName="ID_pol" ma:percentage="FALSE">
      <xsd:simpleType>
        <xsd:restriction base="dms:Number"/>
      </xsd:simpleType>
    </xsd:element>
    <xsd:element name="Detailx" ma:index="34" nillable="true" ma:displayName="Detail" ma:format="Hyperlink" ma:internalName="Detailx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Jazyk_x0020_normy" ma:index="37" nillable="true" ma:displayName="Jazyk normy" ma:default="Čeština" ma:format="Dropdown" ma:internalName="Jazyk_x0020_normy">
      <xsd:simpleType>
        <xsd:restriction base="dms:Choice">
          <xsd:enumeration value="Čeština"/>
          <xsd:enumeration value="Angličti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f355-d2b1-4c52-bb2e-aff0c9af3bdd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normy xmlns="41fb7013-07c4-48bb-af23-2a8b97d7e971">Vnitřní norma</typ_normy>
    <Garant xmlns="bf6ed120-f618-4991-b609-9a4f88d29ed8"/>
    <nahrazuje xmlns="41fb7013-07c4-48bb-af23-2a8b97d7e971" xsi:nil="true"/>
    <Dodatky xmlns="bf6ed120-f618-4991-b609-9a4f88d29ed8">Ne</Dodatky>
    <cislo_normy xmlns="41fb7013-07c4-48bb-af23-2a8b97d7e971">S-4/2016-priloha2</cislo_normy>
    <Platnost_x0020_odx xmlns="bf6ed120-f618-4991-b609-9a4f88d29ed8">2016-10-30T23:00:00+00:00</Platnost_x0020_odx>
    <platnost_od xmlns="41fb7013-07c4-48bb-af23-2a8b97d7e971">2016-10-30T23:00:00+00:00</platnost_od>
    <zpristupneni xmlns="41fb7013-07c4-48bb-af23-2a8b97d7e971">Veřejný dokument</zpristupneni>
    <Nad_x0159_azena xmlns="bf6ed120-f618-4991-b609-9a4f88d29ed8" xsi:nil="true"/>
    <archivace xmlns="41fb7013-07c4-48bb-af23-2a8b97d7e971" xsi:nil="true"/>
    <Registrov_x00e1_no_x0020_M_x0160_MT xmlns="bf6ed120-f618-4991-b609-9a4f88d29ed8">Ne</Registrov_x00e1_no_x0020_M_x0160_MT>
    <FormData xmlns="http://schemas.microsoft.com/sharepoint/v3">&lt;?xml version="1.0" encoding="utf-8"?&gt;&lt;FormVariables&gt;&lt;Version /&gt;&lt;isSave /&gt;&lt;PDF_5 type="System.Boolean"&gt;True&lt;/PDF_5&gt;&lt;CMF_7 type="System.Boolean"&gt;False&lt;/CMF_7&gt;&lt;FIF_3 type="System.Boolean"&gt;False&lt;/FIF_3&gt;&lt;LEF_2 type="System.Boolean"&gt;False&lt;/LEF_2&gt;&lt;FTK_6 type="System.Boolean"&gt;False&lt;/FTK_6&gt;&lt;PFA_8 type="System.Boolean"&gt;False&lt;/PFA_8&gt;&lt;PRF_4 type="System.Boolean"&gt;False&lt;/PRF_4&gt;&lt;FZV_9 type="System.Boolean"&gt;False&lt;/FZV_9&gt;&lt;RUP_1 type="System.Boolean"&gt;False&lt;/RUP_1&gt;&lt;UPOL_10 type="System.Boolean"&gt;False&lt;/UPOL_10&gt;&lt;IC_11 type="System.Boolean"&gt;False&lt;/IC_11&gt;&lt;CCA_12 type="System.Boolean"&gt;False&lt;/CCA_12&gt;&lt;/FormVariables&gt;</FormData>
    <platnost_do xmlns="41fb7013-07c4-48bb-af23-2a8b97d7e971">3000-12-30T23:00:00+00:00</platnost_do>
    <Schvalov_x00e1_no_x0020_AS xmlns="bf6ed120-f618-4991-b609-9a4f88d29ed8">Ne</Schvalov_x00e1_no_x0020_AS>
    <RoutingRuleDescription xmlns="http://schemas.microsoft.com/sharepoint/v3"/>
    <vytvoril xmlns="41fb7013-07c4-48bb-af23-2a8b97d7e971">
      <UserInfo>
        <DisplayName/>
        <AccountId xsi:nil="true"/>
        <AccountType/>
      </UserInfo>
    </vytvoril>
    <soucast xmlns="41fb7013-07c4-48bb-af23-2a8b97d7e971">5</soucast>
    <Zpracovatel xmlns="bf6ed120-f618-4991-b609-9a4f88d29ed8">1</Zpracovatel>
    <P_x0159__x00ed_loha_x0020_k xmlns="bf6ed120-f618-4991-b609-9a4f88d29ed8">1891</P_x0159__x00ed_loha_x0020_k>
    <P_x0159__x00ed_lohy xmlns="bf6ed120-f618-4991-b609-9a4f88d29ed8"/>
    <ID_pol xmlns="bf6ed120-f618-4991-b609-9a4f88d29ed8">1893</ID_pol>
    <Detailx xmlns="bf6ed120-f618-4991-b609-9a4f88d29ed8">
      <Url>https://files.upol.cz/normy/normy/Forms/DispForm.aspx?ID=1893</Url>
      <Description>Detail</Description>
    </Detailx>
    <Jazyk_x0020_normy xmlns="bf6ed120-f618-4991-b609-9a4f88d29ed8">Čeština</Jazyk_x0020_normy>
  </documentManagement>
</p:properties>
</file>

<file path=customXml/itemProps1.xml><?xml version="1.0" encoding="utf-8"?>
<ds:datastoreItem xmlns:ds="http://schemas.openxmlformats.org/officeDocument/2006/customXml" ds:itemID="{D1A33F26-6796-4EAE-B167-B462A27AE77F}"/>
</file>

<file path=customXml/itemProps2.xml><?xml version="1.0" encoding="utf-8"?>
<ds:datastoreItem xmlns:ds="http://schemas.openxmlformats.org/officeDocument/2006/customXml" ds:itemID="{C0CB657D-A351-4E7C-BD76-783AFE63CA08}"/>
</file>

<file path=customXml/itemProps3.xml><?xml version="1.0" encoding="utf-8"?>
<ds:datastoreItem xmlns:ds="http://schemas.openxmlformats.org/officeDocument/2006/customXml" ds:itemID="{7289A1CE-C4B2-4C0F-B680-6D2F44B6FB88}"/>
</file>

<file path=customXml/itemProps4.xml><?xml version="1.0" encoding="utf-8"?>
<ds:datastoreItem xmlns:ds="http://schemas.openxmlformats.org/officeDocument/2006/customXml" ds:itemID="{5BD25DEB-F501-4A6E-B2A5-0E92442791BA}"/>
</file>

<file path=customXml/itemProps5.xml><?xml version="1.0" encoding="utf-8"?>
<ds:datastoreItem xmlns:ds="http://schemas.openxmlformats.org/officeDocument/2006/customXml" ds:itemID="{19A3FFE3-D201-4B0D-B6CB-664E31C1C91B}"/>
</file>

<file path=customXml/itemProps6.xml><?xml version="1.0" encoding="utf-8"?>
<ds:datastoreItem xmlns:ds="http://schemas.openxmlformats.org/officeDocument/2006/customXml" ds:itemID="{4418546D-18EC-41B4-8A92-BB3ADAFB28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k S-4/2016 Anotace</dc:title>
  <dc:creator>Serafín</dc:creator>
  <cp:lastModifiedBy>Šimková Hana</cp:lastModifiedBy>
  <cp:revision>2</cp:revision>
  <dcterms:created xsi:type="dcterms:W3CDTF">2016-10-30T21:33:00Z</dcterms:created>
  <dcterms:modified xsi:type="dcterms:W3CDTF">2016-10-30T21:33:00Z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0x010100552766B294A7FF4BB66B99569D4D368E00FF408E56CBB1314EA4B913F3E339F523</vt:lpwstr>
  </property>
  <property fmtid="{D5CDD505-2E9C-101B-9397-08002B2CF9AE}" pid="3" name="WorkflowChangePath">
    <vt:lpwstr>30bfc44c-ba5f-46ee-a7ff-871d9e494e8a,11;19832009-17aa-49e7-adf6-637bfd16b513,13;19832009-17aa-49e7-adf6-637bfd16b513,15;8ff10dd0-04c5-443b-8fa5-47d2a28166fb,17;</vt:lpwstr>
  </property>
</Properties>
</file>